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39" w:rsidRDefault="00945839" w:rsidP="00945839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 w:rsidRPr="00945839">
        <w:rPr>
          <w:rFonts w:ascii="Times New Roman" w:hAnsi="Times New Roman"/>
          <w:b/>
          <w:color w:val="000000"/>
          <w:sz w:val="28"/>
          <w:szCs w:val="24"/>
          <w:lang w:val="ru-RU"/>
        </w:rPr>
        <w:t>Аннотация</w:t>
      </w:r>
    </w:p>
    <w:p w:rsidR="00945839" w:rsidRPr="00945839" w:rsidRDefault="00945839" w:rsidP="009458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 w:rsidRPr="00945839"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к рабочей программе по музыке для </w:t>
      </w: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5-8</w:t>
      </w:r>
      <w:bookmarkStart w:id="0" w:name="_GoBack"/>
      <w:bookmarkEnd w:id="0"/>
      <w:r w:rsidRPr="00945839"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 классов</w:t>
      </w:r>
    </w:p>
    <w:p w:rsidR="00945839" w:rsidRDefault="00945839" w:rsidP="009F5E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– </w:t>
      </w:r>
      <w:proofErr w:type="spellStart"/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временно́е</w:t>
      </w:r>
      <w:proofErr w:type="spellEnd"/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самопринятию</w:t>
      </w:r>
      <w:proofErr w:type="spellEnd"/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, формирование всей системы ценностей.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реализации программы по музыке</w:t>
      </w: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авто-коммуникации</w:t>
      </w:r>
      <w:proofErr w:type="gramEnd"/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Задачи обучения музыке на уровне основного общего образования: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исследовательская деятельность на материале музыкального искусства.</w:t>
      </w:r>
    </w:p>
    <w:p w:rsidR="009F5EEC" w:rsidRDefault="009F5EEC" w:rsidP="009F5E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 структурно представлено девятью модулями</w:t>
      </w: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модули: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«Музыка моего края»; 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«Народное музыкальное творчество России»; 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«Русская классическая музыка»; 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«Жанры музыкального искусства» 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модули: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«Музыка народов мира»; 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«Европейская классическая музыка»; 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«Духовная музыка»; 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8 «Современная музыка: основные жанры и направления»; 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9 «Связь музыки с другими видами искусства»; </w:t>
      </w:r>
    </w:p>
    <w:p w:rsidR="009F5EEC" w:rsidRPr="009F5EEC" w:rsidRDefault="009F5EEC" w:rsidP="009F5E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9F5EEC" w:rsidRPr="009F5EEC" w:rsidRDefault="009F5EEC" w:rsidP="009F5E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" w:name="7ad9d27f-2d5e-40e5-a5e1-761ecce37b11"/>
    </w:p>
    <w:p w:rsidR="009F5EEC" w:rsidRPr="009F5EEC" w:rsidRDefault="009F5EEC" w:rsidP="009F5E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1"/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9F5EEC" w:rsidRPr="009F5EEC" w:rsidRDefault="009F5EEC" w:rsidP="009F5E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F5EEC" w:rsidRPr="009F5EEC" w:rsidRDefault="009F5EEC" w:rsidP="009F5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F5EEC">
        <w:rPr>
          <w:rFonts w:ascii="Times New Roman" w:hAnsi="Times New Roman"/>
          <w:sz w:val="24"/>
          <w:szCs w:val="24"/>
          <w:lang w:val="ru-RU"/>
        </w:rPr>
        <w:t>В соответствии с годовым календарным учебным графиком школы на 2023 – 2024 учебный год  на изучение предмета  отводится:</w:t>
      </w:r>
    </w:p>
    <w:p w:rsidR="009F5EEC" w:rsidRPr="009F5EEC" w:rsidRDefault="009F5EEC" w:rsidP="009F5EE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gramStart"/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5 класс </w:t>
      </w:r>
      <w:r w:rsidRPr="009F5EEC">
        <w:rPr>
          <w:rFonts w:ascii="Times New Roman" w:hAnsi="Times New Roman"/>
          <w:b/>
          <w:color w:val="000000"/>
          <w:sz w:val="24"/>
          <w:szCs w:val="24"/>
          <w:lang w:val="ru-RU"/>
        </w:rPr>
        <w:t>– 32</w:t>
      </w: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 ч., 6 класс - </w:t>
      </w:r>
      <w:r w:rsidRPr="009F5EEC">
        <w:rPr>
          <w:rFonts w:ascii="Times New Roman" w:hAnsi="Times New Roman"/>
          <w:b/>
          <w:color w:val="000000"/>
          <w:sz w:val="24"/>
          <w:szCs w:val="24"/>
          <w:lang w:val="ru-RU"/>
        </w:rPr>
        <w:t>32</w:t>
      </w: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 ч., 7 класс – </w:t>
      </w:r>
      <w:r w:rsidRPr="009F5EEC">
        <w:rPr>
          <w:rFonts w:ascii="Times New Roman" w:hAnsi="Times New Roman"/>
          <w:b/>
          <w:color w:val="000000"/>
          <w:sz w:val="24"/>
          <w:szCs w:val="24"/>
          <w:lang w:val="ru-RU"/>
        </w:rPr>
        <w:t>32 ч.,</w:t>
      </w: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 8 класс – </w:t>
      </w:r>
      <w:r w:rsidRPr="009F5EEC">
        <w:rPr>
          <w:rFonts w:ascii="Times New Roman" w:hAnsi="Times New Roman"/>
          <w:b/>
          <w:color w:val="000000"/>
          <w:sz w:val="24"/>
          <w:szCs w:val="24"/>
          <w:lang w:val="ru-RU"/>
        </w:rPr>
        <w:t>32 ч</w:t>
      </w: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., итого</w:t>
      </w:r>
      <w:r w:rsidRPr="009F5EE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128 ч.</w:t>
      </w:r>
      <w:proofErr w:type="gramEnd"/>
    </w:p>
    <w:p w:rsidR="009F5EEC" w:rsidRPr="009F5EEC" w:rsidRDefault="009F5EEC" w:rsidP="009F5E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будет реализовано полностью.</w:t>
      </w:r>
    </w:p>
    <w:p w:rsidR="009F5EEC" w:rsidRPr="009F5EEC" w:rsidRDefault="009F5EEC" w:rsidP="009F5E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F5EEC" w:rsidRPr="009F5EEC" w:rsidRDefault="009F5EEC" w:rsidP="009F5E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F5EE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9F5EEC" w:rsidRPr="009F5EEC" w:rsidRDefault="009F5EEC" w:rsidP="009F5E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F5EEC" w:rsidRPr="009F5EEC" w:rsidRDefault="009F5EEC" w:rsidP="009F5E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F5EEC" w:rsidRPr="009F5EEC" w:rsidRDefault="009F5EEC" w:rsidP="009F5EE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9F5EEC">
        <w:rPr>
          <w:rFonts w:ascii="Times New Roman" w:hAnsi="Times New Roman"/>
          <w:b/>
          <w:sz w:val="28"/>
          <w:szCs w:val="24"/>
          <w:lang w:val="ru-RU"/>
        </w:rPr>
        <w:t>УМК</w:t>
      </w:r>
    </w:p>
    <w:p w:rsidR="009F5EEC" w:rsidRPr="009F5EEC" w:rsidRDefault="009F5EEC" w:rsidP="009F5EE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F5EEC">
        <w:rPr>
          <w:rFonts w:ascii="Times New Roman" w:hAnsi="Times New Roman"/>
          <w:color w:val="000000"/>
          <w:sz w:val="28"/>
          <w:lang w:val="ru-RU"/>
        </w:rPr>
        <w:t>• Музыка: 5-й класс: учебник / Сергеева Г. П., Критская Е. Д., Акционерное общество «Издательство «Просвещение»</w:t>
      </w:r>
    </w:p>
    <w:p w:rsidR="009F5EEC" w:rsidRPr="009F5EEC" w:rsidRDefault="009F5EEC" w:rsidP="009F5EE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F5EEC">
        <w:rPr>
          <w:sz w:val="28"/>
          <w:lang w:val="ru-RU"/>
        </w:rPr>
        <w:br/>
      </w:r>
      <w:r w:rsidRPr="009F5EEC">
        <w:rPr>
          <w:rFonts w:ascii="Times New Roman" w:hAnsi="Times New Roman"/>
          <w:color w:val="000000"/>
          <w:sz w:val="28"/>
          <w:lang w:val="ru-RU"/>
        </w:rPr>
        <w:t xml:space="preserve"> • Музыка, 6 класс/ Сергеева Г. П., Критская Е. Д., Акционерное общество «Издательство «Просвещение»</w:t>
      </w:r>
    </w:p>
    <w:p w:rsidR="009F5EEC" w:rsidRPr="009F5EEC" w:rsidRDefault="009F5EEC" w:rsidP="009F5EE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F5EEC">
        <w:rPr>
          <w:sz w:val="28"/>
          <w:lang w:val="ru-RU"/>
        </w:rPr>
        <w:br/>
      </w:r>
      <w:r w:rsidRPr="009F5EEC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</w:p>
    <w:p w:rsidR="009F5EEC" w:rsidRPr="009F5EEC" w:rsidRDefault="009F5EEC" w:rsidP="009F5EEC">
      <w:pPr>
        <w:spacing w:after="0" w:line="240" w:lineRule="auto"/>
        <w:ind w:left="120"/>
        <w:rPr>
          <w:lang w:val="ru-RU"/>
        </w:rPr>
      </w:pPr>
      <w:r w:rsidRPr="009F5EEC">
        <w:rPr>
          <w:sz w:val="28"/>
          <w:lang w:val="ru-RU"/>
        </w:rPr>
        <w:br/>
      </w:r>
      <w:bookmarkStart w:id="2" w:name="74bf6636-2c61-4c65-87ef-0b356004ea0d"/>
      <w:r w:rsidRPr="009F5EEC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2"/>
      <w:r w:rsidRPr="009F5EE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F5EEC" w:rsidRPr="009F5EEC" w:rsidRDefault="009F5EEC" w:rsidP="009F5EEC">
      <w:pPr>
        <w:spacing w:after="0" w:line="480" w:lineRule="auto"/>
        <w:ind w:left="120"/>
        <w:rPr>
          <w:lang w:val="ru-RU"/>
        </w:rPr>
      </w:pPr>
      <w:r w:rsidRPr="009F5EE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F5EEC" w:rsidRPr="009F5EEC" w:rsidRDefault="009F5EEC" w:rsidP="009F5EEC">
      <w:pPr>
        <w:spacing w:after="0"/>
        <w:ind w:left="120"/>
        <w:rPr>
          <w:lang w:val="ru-RU"/>
        </w:rPr>
      </w:pPr>
      <w:r w:rsidRPr="009F5EEC">
        <w:rPr>
          <w:rFonts w:ascii="Times New Roman" w:hAnsi="Times New Roman"/>
          <w:color w:val="000000"/>
          <w:sz w:val="28"/>
          <w:lang w:val="ru-RU"/>
        </w:rPr>
        <w:t>​</w:t>
      </w:r>
    </w:p>
    <w:p w:rsidR="009F5EEC" w:rsidRPr="009F5EEC" w:rsidRDefault="009F5EEC" w:rsidP="009F5EEC">
      <w:pPr>
        <w:spacing w:after="0" w:line="240" w:lineRule="auto"/>
        <w:jc w:val="both"/>
        <w:rPr>
          <w:sz w:val="24"/>
          <w:szCs w:val="24"/>
          <w:lang w:val="ru-RU"/>
        </w:rPr>
      </w:pPr>
    </w:p>
    <w:sectPr w:rsidR="009F5EEC" w:rsidRPr="009F5EEC" w:rsidSect="00945839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EC"/>
    <w:rsid w:val="00945839"/>
    <w:rsid w:val="009F5EEC"/>
    <w:rsid w:val="00C0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E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E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2</cp:revision>
  <dcterms:created xsi:type="dcterms:W3CDTF">2023-09-25T11:40:00Z</dcterms:created>
  <dcterms:modified xsi:type="dcterms:W3CDTF">2023-09-25T11:52:00Z</dcterms:modified>
</cp:coreProperties>
</file>